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ad41" w14:textId="f06a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2 "Об утверждении бюджета Жанакон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ә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2 "Об утверждении бюджета Жанаконы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9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Жанаконысского сельского округа на 2023 год поступление текущего целевого трансферта из районного бюджета в сумме 41827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Жанаконысского сельского округ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