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7ee8" w14:textId="f2a7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308 "Об утверждении бюджета Кумкудукского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2023-2025 годы" от 10 января 2023 года № 308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Кумкудукского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46 569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48 298,1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- 1729,1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