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5934" w14:textId="395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С-25/6 "О бюджете Бирсуатского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5 декабря 2023 года № С-7/7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Бирсуатского сельского округа района Биржан сал на 2023 – 2025 годы" от 28 декабря 2022 года № С-25/6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Бирсуатского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118 573,6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119 310,8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