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82a3" w14:textId="8868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16-7 "О бюджете Мастексайского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Мастексайского сельского округа Жангалинского района на 2022-2024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2021 года № 16-7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