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3359" w14:textId="d0a3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12-186/VII "О бюджете Кабанбайского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апреля 2022 года № 15-253/VII.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12-186/VII "О бюджете Кабанбайского сельского округа Урджарского района на 2022-2024 годы" следующие изменения 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Кабанбайского сельского округа Урджарского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55 319,0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56 869,4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-1 550,4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-1 550,4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1 550,4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15-247/VII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12-186/VII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