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85fb" w14:textId="6078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29 марта 2022 года № 135.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изменения в постановление акимата Урджарского района за № 91 от 28.02.2005 года "О проведении юридической перерегистрации местных исполнительных органов" (учитывая изменения внесенные в постановление Акимата Урджарского района от 20.12.2019 года № 507):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Акжарского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к настоящему постановлению.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Акжарского сельского округа Т.Усаеву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от 29 марта 2022 года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Акжарского сельского округа Урджарского района Восточно-Казахстанской области" 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Акжарского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Акжарского сельского округа (далее "Округ"), а также решение вопросов местного значения.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Акжар, улица Ер Кабанбая, 33, почтовый индекс 071700.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расположенных в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управление коммунальным имуществом Округа от имени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иные полномочия, возложенные на него законодательством Республики Казахстан.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 прекращает свои полномочия и освобождается от должности в соответствии с законодательством Республики Казахстан.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в период его отсутствия осуществляется лицом, его замещающим в соответствии с действующим законодательством.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