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a49b" w14:textId="d96a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10/207-VIІ "О бюджете Сарыаркинского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Сарыаркинского сельского округа Аягозского района на 2022-2024 годы" от 24 декабря 2021 года № 10/207-VIІ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Сарыаркинского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199094,4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195391,4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13/273-VIІ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