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8de1" w14:textId="8ba8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2-VIІ "О бюджете Айнабула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7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Айнабулакского сельского округа на 2022-2024 годы" от 24 декабря 2021 года № 20/132-VІ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Айнабулак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2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5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3/177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32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