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459a" w14:textId="d6c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"Аппарата акима города Жетысай"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3 июня 2022 года № 414. Утратило силу постановлением акимата Жетысайского района Туркестанской области от 29 января 2025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29.01.2025 № 88.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Жетысай"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города Жетысай"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Жетысай" Жетысайского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Жетысай" Жетысайского района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города.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Жетысай" Жетысайского района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города Жетысай" Жетысайского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города Жетысай" Жетысайского района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Жетысай" Жетысайского района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Жетысай"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города Жетысай" Жетысайского района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Жетысай" Жетысайского района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Республика Казахстан, Туркестанской область, Жетысайский район, город Жетысай, улица М.Ауезова, строение № 26.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Жетысай" Жетысайского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города Жетысай" Жетысайского района осуществляется из республиканского и местных бюджетов.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города Жетысай"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города Жетысай" Жетысайского района.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города Жетысай"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города и своевременное исполнение их решений.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города,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города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района и решений акима района, а также поручений акима, данных в ходе рабочих поездок и на аппаратных совещаниях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необходимости оказания неотложной медицинской помощи организует доставку больных до ближайшей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благотворительной помощи социально уязвимым слоям населения 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другие функции в соответствии с действующим законодательством.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государственным учреждением "Аппарат акима города Жетысай" Жетысайского района осуществляется акимом города, который несет персональную ответственность за выполнение, возложенных на государственное учреждение "Аппарат акима города Жетысай" Жетысайского района задач и осуществление им своих полномочий.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государственным учреждением "Аппарат акима города Жетысай"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"Аппарат акима города Жетысай"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города Жетысай"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города, обеспечивает надлежащую исполнительскую и трудовую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города Жетысай" Жетысайского района заключает договора с юридическими и физическими лицами, подписывает юридические и банковские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районам;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обеспечивают доступность стандартов и регламентов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города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города Жетысай"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города Жетысай" Жетысайского района формируется за счет имущества, переданного ему собственником.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города,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города Жетысай"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города Жетысай" Жетысайского района осуществляются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государственного учреждения "Аппарат акима города Жетысай" Жетысайского района не имеет ведомств.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