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0e9f" w14:textId="6e70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10-19 "Об утверждении бюджета Молодогвардейского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ноября 2022 года № 20-14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Молодогвардейского сельского округа района Магжана Жумабаева на 2022-2024 годы" от 30 декабря 2021 года № 10-19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Молодогвардейского сельского округа района Магжана Жумабаева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32 814,4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32 314,4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32 936,5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 № 20-14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Молодогвардейского сельского округа района Магжана Жумабаева на 2022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