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a7a2" w14:textId="248a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10-15 "Об утверждении бюджета Каракогинского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2022-2024 годы" от 30 декабря 2021 года № 10-15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Каракогинского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114 245,4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108 141,4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114 434,5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