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5927" w14:textId="0805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июля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Карабалыкского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Карабалыкского района" (далее – Отдел финансов) является государственным органом Республики Казахстан, осуществляющим руководство в сфере исполнения местного бюджета, ведения бюджетного учета и отчетности по исполнению местного бюджета, а также осуществляющим функции в области управления районной коммунальной собственностью.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финансов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финансов акимата Карабалыкского района"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финансов.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местного бюджета;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местного бюджета;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районной коммунальной собственностью, осуществление мер по ее защите;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и проведения государственных закупок товаров, работ и услуг по перечню товаров, работ и услуг, определяемому уполномоченным органом.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 и местного самоуправления;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законодательством порядке (на основании запросов)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бюджетными деньгами;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местного бюджета;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мероприятия, направленные на полное и своевременное выполнение бюджетных программ в пределах сумм, утвержденных решением маслихата о районном бюджете на соответствующий финансовый год;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изменения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в порядке, определяемом Правительством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ожидаемый объем поступлений денег в бюджет в предстоящем периоде для обеспечения своевременности и полноты платежей;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приватизации районного коммунального имущества, предоставлению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по предоставлению в безвозмездное пользование районного коммунального имущества;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заключение договоров купли-продажи объектов приватизации, имущественного найма, доверительного управления, безвозмездного пользования районным коммунальным имуществом;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ежемесячно по состоянию на первое число месяца, следующего за отчетным, представляет отчет об исполнении бюджета района, а также другие отчеты,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акимат, ревизионную комиссию области, местный уполномоченный орган района по государственному планированию, местный уполномоченный орган области по исполнению бюджета и уполномоченный орган по внутреннему государственному аудиту;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учет, хранение, оценку, дальнейшее использование и реализацию районного коммунального имущества, обращенного (поступившего) в коммунальную собственность по отдельным основаниям;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подготовке документов для подачи в суд заявлений о признании недвижимого имущества бесхозяйным и права коммунальной собственности на недвижимое имущество, по постановке бесхозяйного недвижимого имущества на учет и снятии с учета в органе, осуществляющем государственную регистрацию прав на недвижимое имущество;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и проведение государственных закупок товаров, работ и услуг по перечню товаров, работ и услуг, определяемому уполномоченным органом, а также государственных закупок в рамках действующего законодательства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изменения и (или) дополнения в конкурсную документацию (аукционную документацию);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и утверждает состав конкурсной комиссии (аукционной комиссии);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размещает на веб-портале государственных закупок объявления о проведении государственных закупок;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победителя государственных закупок способом конкурса (аукциона);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Отдела финансов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 и трудовым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финансов не имеет заместителей.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финансов: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финансов;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Отдела финансов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 порядке;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Отдела финансов;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финансов во всех государственных органах и иных организациях в соответствии с действующим законодательством;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проводимую в учреждении работу по противодействию коррупции, а также за непринятие мер по противодействию коррупции.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финансов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финансов относится к коммунальной собственности.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финансов осуществляются в соответствии с гражданским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