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0c0" w14:textId="6612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октября 2022 года № 1381.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"Лидер-2010"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Аманат"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"ТапСервис2015"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"РАХАТ-2018"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