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1fa4" w14:textId="abc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Жанакорганского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2022 года № 338. Утратило силу решением Жанакорганского районного маслихата Кызылординской области от 25 декабря 2024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Жанакорганского районного маслихата Кызылординской области от 25.12.2024 № 332 (вводиться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реализации Послания Главы государства" и типовым положением о государственном органе, утвержденного Постановленим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марта 2018 года,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маслихата Жанакорганского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Жанакорганского района от 8 сентября 2021 года № 100 "Об утверждении Положения о государственном учреждении "Аппарат маслихата Жанакорганского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первого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338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Жанакорганского района"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Жанакорганского района" (далее – аппарат маслихата) является государственным органом Республики Казахстан, осуществляющее информационно-аналитическое, организационно-правовое и материально-техническое обеспечение деятельности маслихата Жанакорганского района (далее - маслихат) и его органов, оказание помощи депутатам в осуществлении своих полномочий.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вступает в гражданско-правовые отношения от собственного имени.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юридического лица: Республика Казахстан, Кызылординская область, Жанакорганский район, поселок Жанакорган, улица Манапа Кокенова, дом №33, индекс 120300.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– государственное учреждение "Аппарат маслихата Жанакорганского района".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аппарата маслихата.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маслихата осуществляется из местного бюджета.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Миссия аппарата маслихата - обеспечение деятельности маслихата Жанакорганского района и его органов, оказание помощи депутатам маслихата в осуществлении своих полномочий.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маслихата, его органов и депутатов;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и материально-техническое обеспечение сессий маслихата, а также других мероприятий, проводимых по инициативе маслихата и его органов;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документационно-правовое обеспечение нормотворческой деятельности маслихата;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депутатам маслихата в осуществлении своих полномочий;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формированию эффективного взаимодейстия и взаимосвяи маслихата, его органов и депутатов с гражданами, общественными и государственными организациями.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содействие в планировании деятельности маслихата и его органов;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обработка и анализ информации по вопросам, входящих в компетенцию маслихата;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сессий маслихата, а также других мероприятий, проводимых по инициативе маслихата и его органов;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процедур по разработке, представлению, обсуждению, принятию, регистрации, введению в действие, изменению, дополнению, прекращению, приостановлению действия и опубликованию нормативных правовых решений маслихата в соответствии с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организационное, информационно-аналитическое обеспечение деятельности постоянных и временных комиссий, депутатских объединений и иных органов маслихата;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государственными организациями, органами местного самоуправления и общественными объединениями по вопросам компетенции маслихата;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эффективного функционирования системы документационного обеспечения управления в маслихате.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организационное, консультационно-правовое и информационно-методическое обеспечение деятельности депутатов маслихата;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доступности информации о деятельности маслихата, его органов и депутатов;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других функций в соответствии с законодательством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аппарата имеет право: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государственными организациями, органами местного самоуправления и общественными объединениями по вопросам компетенции маслихата;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в установленном порядке от государственных органов и должностных лиц, иных организаций и граждан информацию, справки, отчеты, заключения экспертных советов и иные материалы по вопросам, относящихся к компетенции маслихата;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о создании рабочих органов, а также привлечении работников других организаций и соответствующих специалистов для рассмотрения вопросов, относящихся к компетенции маслихата;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повышению эффективности деятельности маслихата и его органов;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полномочия, установленные законодательством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аппарата маслихата: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реализацию норм законодательных и подзаконных актов Республики Казахстан в деятельности маслихата и его органов;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организационно-документационное обеспечение сессий и других заседаний маслихата и его органов;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процедур по разработке, обсуждению, принятию, регистрации, введению в действие, внесению в них изменений и дополнений, прекращению, приостановлению действия и опубликованию нормативных правовых актов маслихата, а также по контролю за их исполнением;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индивидуально-распорядительной деятельности председателя маслихата;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ходом исполнения решений маслихата и его органов, их учет и мониторинг, при необходимости - подготовка промежуточных и итоговых информаций о ходе их выполнения;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запросов, предложений и замечаний депутатов маслихата, контроль за их рассмотрением в соответствующих организациях;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аналитических материалов и обзоров информационного характера о деятельности маслихата, его органов и депутатов, для проведения отчетных и других мероприятий;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своевременным и качественным рассмотрением служебных документов, писем и заявлений, организация приема граждан руководством, обеспечение функционирования телефона доверия в организации;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своевременное опубликование информации о деятельности маслихата, его органов и депутатов с использованием средств массовой информации и официального интернет-ресурса маслихата (в том числе проведение онлайн-трансляций заседаний маслихата);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реализации норм выборного законодательства Республики Казахстан в пределах компетенции маслихата;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организационное обеспечение деятельности Общественного совета Жанакорганского района;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выполнение иных обязанностей, предусмотренных законодательством Республики Казахстан и регламентом маслихата.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Общее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маслихата избирается и освобождается от должности открытым или тайным голосованием, большинством голосов от общего числа депутатов маслихата на сессии.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председателя маслихата: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работ аппарата маслихата на соответствующий период, принимает отчет руководителя аппарата об его исполнении;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маслихата во всех государственных органах и иных организациях в соответствии с действующим законодательством;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руководителя аппарата и других работников аппарата маслихата;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аппарата маслихата;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применяет меры поощрения и налагает дисциплинарные взыскания на работников аппарата маслихата;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основными задачами и функциями аппарата маслихата принимает распоряжения индивидуального применения;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реже одного раза в год на очередных сессиях маслихата отчитывается о деятельности аппарата маслихата;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 финансово-хозяйственной деятельностью аппарата маслихата и принимает меры по расширению и развитию материально-технической базы, обеспечивает рациональное использование выделяемых бюджетных средств.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полномочий председателя маслихата в период его отсутствия осуществляется председателем одной из постоянных комиссий маслихата или депутатом маслихата.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Непосредственное руководство деятельностью аппарата маслихата осуществляет руководитель аппарата маслихата, назначаемый на должность и освобождаемый от должности председателем маслихата.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аппарата маслихата: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сотрудников аппарата маслихата по выполнению возложенных на организацию функций;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разработывает и вносит на утверждение председателю маслихата план работ аппарата маслихата на соответствующий период, предоставляет отчет об его исполнении;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укреплению трудовой дисциплины в аппарате маслихата, развитию трудовой мотивации и инициативности сотрудников;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проекты правовых актов об определении функций и характера деятельности сотрудников аппарата маслихата, утверждении квалификационных требований и должностных инструкций к должностям административных государственных служащих аппарата и предоставляет их на утверждение маслихату или председателю маслихата;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контроль за ходом исполнения решений маслихата, их учет и мониторинг, подготовку промежуточных и итоговых информаций о ходе их выполнения;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разработку аналитических материалов и обзоров информационного характера о деятельности маслихата, его органов и депутатов, для проведения отчетных и других мероприятий;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своих полномочий представляет интересы аппарата маслихата во взаимодействии с государственными и общественными организациями, органами самоуправления, со средствами массовой информации и другими физическими и юридическими лицами;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право вносить на рассмотрение маслихата или председателя маслихата предложения: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применению мер поощрения к сотрудникам аппарата, а также о привлечении их к дисциплинарной и материальной ответственности;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структуре аппарата маслихата, по определению обязанностей его сотрудников и обеспечению их взаимозаменяемости;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материально-техническому обеспечению деятельности аппарата маслихата;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полномочия, установленные законодательством Республики Казахстан.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истечением срока полномочий маслихата, в случаях досрочного прекращения полномочий маслихата и выборов нового состава его депутатов, деятельность служащих аппарата маслихата не прекращается.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законнодательством.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маслихата, относится к коммунальной собственности.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Мәслихат аппарата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