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e757" w14:textId="bfee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сельского округа Байтуган Нуринского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7 октября 2022 года № 162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сельского округа Байтуган Нуринского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для участия в сходе местного сообщества сельского округа Байтуган Нуринского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Нуринского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162</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сельского округа Байтуган Нуринского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сельского округа Байтуган Нуринского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 на территории сельского округа Байтуган Нуринского района Карагандинской области (далее – сельский округ Байтуган).</w:t>
      </w:r>
    </w:p>
    <w:bookmarkEnd w:id="6"/>
    <w:bookmarkStart w:name="z13" w:id="7"/>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Байтуган, в границах которого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Байтуган подразделяется на участки: сел Байтуган и Жана-Курылыс.</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для участия в сходе местного сообщества избираются представители села Байтуган и села Жана-Курылыс, но не более трех человек из села.</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акимом сельского округа Байтуган.</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Байтуган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сельского округа Байтуган.</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сельского округа Байтуган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Байтуган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Нуринского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0"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сельского округа Байтуган не позднее 1 рабочего дня со дня проведения схода.</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села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присутствующих;</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162</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сельского округа Байтуган Нуринского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села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Байтуган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Жана-Курылыс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