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7d90" w14:textId="4947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30 декабря 2021 года № 148 "Об утверждении бюджета Аксайского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декабря 2022 года № 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148 "Об утверждении бюджета Аксайского сельского округа на 2022–2024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26 декабря 2022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