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7e21" w14:textId="7c77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150 "Об утверждении бюджета Жаксымайского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150 "Об утверждении бюджета Жаксымайского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Жаксымайского сельского округа на 2022 год поступления целевых текущих трансфертов из районного бюджета в сумме 15 336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