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b21ee" w14:textId="03b21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Темирского района Актюбинской области от 31 мая 2022 года № 91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Темирского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товариществу с ограниченной ответственностью "Black Gold Operating Company" для разведки полезных ископаемых согласно приложению общей площадью 58620,6 гектар на земельные участки находящиеся на территории Жаксымайского, Аксайского, Шубаркудыкского и Алтыкарасуского сельских округов Темирского района Актюбинской области без изъятия земельных участков у землепользователей сроком до 1 июля 2027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по Темирскому району"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ресурсе акимата Темирского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Темирского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Темирского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