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8664" w14:textId="c088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2021 года № 130 "Об утверждении бюджета Маржанбулакского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ноября 2022 года № 233.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Маржанбулакского сельского округа на 2022-2024 годы" от 29 декабря 2021 года № 130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Маржанбулакского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447 149,9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440 113,9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448 256,4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- 1 106,5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1 106,5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1 106,5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30 ноября 2022 года 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2021 года № 130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440 113,9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448 256,4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303 210,2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303 210,2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303 210,2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