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5d9f" w14:textId="6995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Алгинского районного маслихата от 29 декабря 2021 года № 122 "Об утверждении бюджета города Алга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 октября 2022 года № 200.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города Алга на 2022-2024 годы" от 29 декабря 2021 года № 122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586 827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62 493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1 983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515 351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589 054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- 2 227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2 227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 октября 2022 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