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9c7d" w14:textId="2089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№58-10 "О бюджете Караобинского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№58-10 "О бюджете Караобинского сельского округа Казталовского района на 2021-2023 годы" (зарегистрированное в Реестре государственной регистрации нормативных правовых актов №6617,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