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b869" w14:textId="a58b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8-VI "О бюджете Орке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4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Оркенского сельского округа Аягозского района на 2021-2023 годы" от 25 декабря 2020 года № 55/548-VI (зарегистрировано в Реестре государственной регистрации нормативных правовых актов под №829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рк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466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51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49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