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ddb8" w14:textId="928d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55/546-VI "О бюджете Мынбулакского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8/147-VII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Мынбулакского сельского округа Аягозского района на 2021-2023 годы" от 25 декабря 2020 года №55/546-VI (зарегистрировано в Реестре государственной регистрации нормативных правовых актов под №8303)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Мынбулакского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33143,0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33351,8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қарашадағы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8/147-VІI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№55/546 - 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