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d698" w14:textId="2d4d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55/540-VI "О бюджете Копинского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8/141-VII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Копинского сельского округа Аягозского района на 2021-2023 годы" от 25 декабря 2020 года № 55/540-VI (зарегистрировано в Реестре государственной регистрации нормативных правовых актов под №8313)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20573,8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8/141- 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55/540- 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