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e5d" w14:textId="729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56/8 "Об утверждении бюджета Городецского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Городецского сельского округа района Шал акына на 2021-2023 годы" от 8 января 2021 года № 56/8 (зарегистрировано в Реестре государственной регистрации нормативных правовых актов под № 7018)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Городецского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139 497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143 389,2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