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445e" w14:textId="9124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5 января 2021 года № 82/8 "Об утверждении бюджета Краснознаменского сельского округа Мамлютского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14 декабря 2021 года № 14/8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Краснознаменского сельского округа Мамлютского района Северо-Казахстанской области на 2021-2023 годы" от 5 января 2021 года № 82/8 (зарегистрировано в Реестре государственной регистрации нормативных правовых актов под № 6929)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Краснознаменского сельского округа Мамлютского района Северо-Казахстанской области на 2021-2023 годы согласно приложениям 1, 2 и 3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26750,2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25190,2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27585,3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-835,1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835,1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835,1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82/8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Краснознаменского сельского округа Мамлютского района Северо-Казахстанской области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 , поселках, сельских округах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-835,1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