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3b808" w14:textId="573b8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№ 591 от 30 декабря 2020 года "О бюджете сельского округа Жаманбай батыр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10 декабря 2021 года № 125.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30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591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Жаманбай батыр на 2021-2023 годы" (зарегистрировано в Реестре государственной регистрации нормативных правовых актов под № 8091) следующие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Жаманбай батыр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130 401,7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4 742,8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757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– 56,2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124 845,7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132 596,1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-2 194,4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бюджета –2 194,4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2 194,4 тысяч тенге;";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2021 года № 125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591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Жаманбай батыра 2021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130 401,7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124 845,7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124 845,7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124 845,7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132 596,1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сельской местности по проекту "Ауыл-Ел бесиги"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-2 194,4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