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0e8" w14:textId="a847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20 августа 2021 года № 11-1-4/336. Утратил силу приказом Министра иностранных дел Республики Казахстан от 23 октября 2025 года № 11-1-4/622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11-1-4/622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инвестициям Министерства иностранных дел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заключение соглашения о предоставлении инвестиционного налогового кредита.".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приказа, включение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Тлеуберди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