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156a0" w14:textId="5b156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постановления акимата города Балхаш утратившим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 Карагандинской области от 25 февраля 2016 года № 06/02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"О нормативных правовых актах", акимат города Балхаш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Балхаш от 25 июля 2012 года № 26/30 "Об определении мест выездной торговли на территории города Балхаш" (регистрационный номер в реестре государственной регистрации нормативных правовых актов № 1923, опубликован в газетах "Балқаш өңірі" № 98 (11916) и "Северное Прибалхашье" № 99 (994) от 12 сентября 2012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Отделу государственно-правовой работы аппарата акима города Балхаш (Камелбекова М.А.) в установленном законодательством порядке, провести соответствующую работу вытекающую из данного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государственного учреждения "Аппарат акима города Балхаша" Асылбекова Болата Серикулы.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Балхаш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Аглиулин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