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5d52" w14:textId="11c5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15 июня 2015 года № 435 "Об утверждении Положения государственного учреждения "Отдел внутренней политики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24 августа 2016 года № 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15 июня 2015 года № 435 "Об утверждении Положения государственного учреждения "Отдел внутренней политики Панфиловского района" (зарегистрированного в Реестре государственной регистрации нормативных правовых актов от 17 июля 2015 года № 3289, опубликованного в районной газете "Жаркент онири" № 25 (8763) от 13 июня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Магрупову Розу Азаматовну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