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908b0" w14:textId="db908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приказ исполняющего обязанности Председателя Агентства Республики Казахстан по статистике от 26 декабря 2011 года № 382 "Об утверждении статистической формы "Отчет о беженцах" (код 7291203, индекс 8-М, периодичность полугодовая) ведомственного статистического наблюдения и инструкции по ее заполнению, разработанных Комитетом миграционной полиции Министерства внутренних дел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Комитета по статистике Министерства национальной экономики Республики Казахстан от 30 июня 2015 года № 100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подпунктом 4)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40 Закона Республики Казахстан от 24 марта 1998 года «О нормативных правовых актах»,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Председателя Агентства Республики Казахстан по статистике от 26 декабря 2011 года № 382 «Об утверждении статистической формы «Отчет о беженцах» (код 7291203, индекс 8-М, периодичность полугодовая) ведомственного статистического наблюдения и инструкции по ее заполнению, разработанных Комитетом миграционной полиции Министерства внутренних дел Республики Казахстан» (зарегистрированный в Реестре государственной регистрации нормативных правовых актов за № 7427 от 18 февраля 2012 года, опубликованный в газете «Казахстанская правда» 5 мая 2012 года № 128-129 (26947-26948).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Управлению планирования статистической деятельности в течение пяти рабочих дней довести настоящий приказ до сведения заинтересованных структурных подразделений Комитета по статистике Министерства национальной экономики Республики Казахстан и Министерства внутренних дел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Председатель                               А. Смаилов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 К. Касымов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18 июня 2015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