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8738" w14:textId="7f2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27 мая 2014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2014 года № 251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400 «Об утверждении формы заключительного отчета администратора внешнего наблюдения и Правил его согласования» (зарегистрированный в Реестре государственной регистрации нормативных правовых актов Республики Казахстан 26 августа 2008 года за № 5290, опубликованный в газете «Юридическая газета» от 10 октября 2008 года, № 155 (1555));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2009 года № 388 «Об утверждении Правил подготовки администраторов внешнего наблюдения, реабилитационных и конкурсных управляющих через  организации образования» (зарегистрированный в Реестре государственной регистрации нормативных правовых актов Республики Казахстан 9 октября 2009 года за № 5818, опубликованный в газете «Юридическая газета» от 23 октября 2009 года, № 162 (1759));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2010 года № 664 «О внесении изменений в приказ Министра финансов Республики Казахстан от 12 августа 2008 года № 400 «Об утверждении формы заключительного отчета администратора внешнего наблюдения и Правил его согласования» (зарегистрированный в Реестре государственной регистрации нормативных правовых актов Республики Казахстан 18 января 2011 года за № 6741, опубликованный в газете «Казахстанская правда» от 6 марта 2011 года, № 84-85 (26505-26506));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13 января 2014 года № 3 «О внесении изменений в некоторые приказы Министра финансов Республики Казахстан» (зарегистрированный в Реестре государственной регистрации нормативных правовых актов Республики Казахстан 14 февраля 2014 года за № 9153, опубликованный в информационно-правовой системе  нормативных правовых актов Республики Казахстан «Әділет» 21 февраля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