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e309" w14:textId="1a2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Аққайың ауданы әкімдігінің 2019 жылғы 17 сәуірдегі № 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2025 жылғы 15 сәуірдегі № 78 қаулысы. Солтүстік Қазақстан облысының Әділет департаментінде 2025 жылғы 15 сәуірде № 7885-15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Аққайың ауданы әкімдігінің 2019 жылғы 17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сәйкесінше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 сайлау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барлық кандидаттардын үгіттік баспа материалдарын орналастыру үшін белгіленген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Аралағаш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 Зенченко"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"ПерекрҰсток"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Қиялы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"Киялинский элеватор"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"Дайындық" жауапкершілігі шектеулі серіктестігінің дүкені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"Полтавское" жауапкершілігі шектеулі серіктестігі кеңсесі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кәсіпкерлік, ауыл шаруашылғы және ветеринария бөлімі" коммуналдық мемлекеттік мекемесінің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кәсіпорнының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"Балапан бөбекжай-бақшасы" мемлекеттік коммуналдық қазыналық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"Медведев"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дәрігерлік амбулатория"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 дворик"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"Рыбка" дүкенінің жанындағы аумақ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Қаулыға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барлық кандидаттарға сайлаушылармен кездесуі үшін ұсынылған 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Кездесулерді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"Аралағаш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 ауылдық Мәдениет үйінің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Астраханка ауылдық округі әкімінің аппараты" коммуналдық мемлекеттік мекемесінің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Григорьевка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"ИвановкаАгроСевер" жауапкершілігі шектеулі серіктестігінің ғимараты (акт залының үй-жайы)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Қиялы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"Ленинское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мәслихаты аппараты"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дәрігерлік амбулаториясы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"Черкасское Агро" жауапкершілігі шектеулі серіктестігінің ғимараты (бос уақыт орталығы)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