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faab" w14:textId="f9bf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10 сәуірдегі № 111 "Федоров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2025 жылғы 10 ақпандағы № 162 шешімі. Қостанай облысының Әділет департаментінде 2025 жылғы 19 ақпанда № 10380-10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"Федоров ауданында тұрғын үй көмегін көрсетудің мөлшері мен тәртібін айқындау туралы" 2024 жылғы 10 сәуірдегі № 111 (Нормативтік құқықтық актілерді мемлекеттік тіркеу тізілімінде № 10176-10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қөрсетілген шешімге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(немесе оның сенiмхатқа, заңдарға, сот шешiмiне не әкiмшiлiк құжатқа негiзделген өкiлi) тұрғын үй көмегін тағайындау үшін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"Азаматтарға арналған үкімет" мемлекеттік корпорациясы" коммерциялық емес акционерлік қоғамына (бұдан әрі – Мемлекеттік корпорация) немесе "электрондық үкімет" веб-порталына тоқсанына бір рет жүгінеді.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қызметін көрсетуге қойылатын негізгі талаптардың тізбесі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