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4a80" w14:textId="f074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әкімдігінің 2023 жылғы 1 маусымдағы № 104 "Абай облысының су объектілері және су шаруашылығы құрылыстарындағы көпшіліктің демалуына, туризм және спортқа арналған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2025 жылғы 21 қаңтардағы № 9 қаулысы. Абай облысының Әділет департаментінде 2025 жылғы 24 қаңтарда № 417-18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әкімдігінің "Абай облысының су объектілері және су шаруашылығы құрылыстарындағы көпшіліктің демалуына, туризм және спортқа арналған орындарды белгілеу туралы" 2023 жылғы 1 маусымдағы № 104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89-18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және ирригация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ресурстары комитетінің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реттеу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 жөніндегі Балқаш-Алакөл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РММ-нің басшысы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С. Мейрамбеков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"_____" _____________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және ирригация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Су ресурстары комитетінің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реттеу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 жөніндегі Ертіс бассейндік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РММ-нің басшысы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М. Жәдігер ұлы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 жылғы "_____" _____________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Абай облысы бойынша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департаментінің басшысы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С. Сарбасов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"_____" _____________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министрлігінің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Абай облысы бойынша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басшысының м.а.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Тоқтабаева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"_____" _____________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1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су объектілері және су шаруашылығы құрылыстарындағы көпшіліктің демалуына, туризм және спортқа арналған орындар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объектінің/су шаруашылығы құрылысының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Жүзудің белгіленген шекараларындағы халықтың жаппай демалатын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(49017′55.95″С; 79028′65.10″В)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(47.94747 С, 80.41599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"Шошқалы"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(51.28049,78.69898)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(50.723594, 79.670603)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(50056.63.44С; 79059,71.22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(50056.63.44С; 79059,71.22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(50041.15 С; 79006,44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(50029.09.11 С; 79052,50.81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"Жанай" демалыс базасы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"Нұрсұлтан" демалыс базасы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(50°38'55"04С; 81°12'01"34В)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ауылдық округі,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 Бородулиха ауылынан 65 км қашықтықта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Жерновские көлдері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 компани" демалыс базасы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(50.49281, 81.10660)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ауылдық округі,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 Бородулиха ауылынан 35 км таспалы реликті бордың тереңдігінде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Михайловские көлдері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"Кристалл" балалардың сауықтыру лагері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(50.66471, 80.67570)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ауылдық округі,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қаласынан 40 км қашықтықта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мемлекеттік орман табиғи резерватының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(50076′50.73′′С; 80094′58.92′′В)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оң жағалауы Шүлбі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"Шығыстүстімет" демалыс орыны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(50.398123, 81.102654)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 Арасан" сауықтыру орталығы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(49.26444,81.74206)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ауылдық округі,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ауылынан 12 км солтүстік-шығысқа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(49°14'26"N; 81°48'22"E)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ауылдық округі, Қалбатау ауылынан18 км оң түстік шығысқа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(46°07'28.03"С; 82°03'25.23"В)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(46°06'87.93"С; 82°03'39.65"В)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коммуналдық жағажайы, жүзу аймағының қоршауымен (қалқымалар, арқандар) белгіленген шекараларында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(50°383777,80°254869)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Понтон көпірінің сол жағалауы,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Мелькомбинат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"Пристань" коммуналдық жағажайы, жүзу аймағының қоршауымен (қалқымалар, арқандар) белгіленген шекараларында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(50°425027,80°218422)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Пристань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(50.439419,80.214012)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шағын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"Еркеназ" демалыс орыны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(50.459392,80.196359)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шағын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қалалық жағажай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(50.759306,78.547800)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қонақ үйі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қалалық жағажай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(50.750946, 78.557102)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ЖОББМ,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ЖОББМ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қалалық жағажай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(50.721729, 78.649879)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алабы ауданында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(48.762731,82.378569)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