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3811" w14:textId="44e3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2020 жылғы 24 маусымдағы № 410 "Тұрғын үй сертификаттарының мөлшерін және алушылар санатының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2024 жылғы 27 желтоқсандағы № 224 шешімі. Ұлытау облысының Әділет департаментінде 2024 жылғы 27 желтоқсанда № 170-20 болып тіркелді. Күші жойылды - Ұлытау облысы Қаражал қалалық мәслихатының 2025 жылғы 17 наурыздағы № 248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Қаражал қалалық мәслихатының 17.03.2025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"Тұрғын үй сертификаттарының мөлшерін және алушылар санатының тізбесін айқындау туралы" 2020 жылғы 24 маусымдағы №410 (Нормативтік құқықтық актілерді мемлекеттік тіркеу тізілімінде №5917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 №410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топтардағы мүгедектігі бар адамдар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балалары бар немесе оларды тәрбиелеп отырған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және жұмыспен қамту статистикасы бойынша статистикалық байқауларды талдау негізінде, сондай-ақ Қазақстан Республикасы Еңбек және халықты әлеуметтік қорғау министрінің 2023 жылғы 20 мамырдағы № 161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Еңбек ресурстарын болжаудың ұлттық жүйесін қалыптастыру және оның нәтижелерін пайдалану қағидаларына (Нормативтік құқықтық актілерді мемлекеттік тіркеу тізілімінде № 32546 болып тіркелген) сәйкес құрылатын еңбек ресурстарының болжамы есепке алумен, денсаулық сақтау, білім беру, мәдениет, спорт саласындағы және өзге де салаларындағы бюджеттiк ұйымдарының қажетті мамандары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