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63e" w14:textId="0d98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2023 жылғы 6 маусымдағы № 93 қаулысы. Батыс Қазақстан облысының Әділет департаментінде 2023 жылғы 8 маусымда № 7206-07 болып тіркелді. Күші жойылды - Батыс Қазақстан облысы Тасқала ауданы әкімдігінің 2026 жылғы 16 ақпандағы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16.02.2026 № 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коммуналдық мемлекеттік кәсіпорындардың таза кірісінің бір бөлігін аудару нормативі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Тасқала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коммуналдық мемлекеттік кәсіпорындардың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