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ca91" w14:textId="f76c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хамбет ауданының мүгедектерін жұмысқа орналастыру үшін жұмыс орындарының квотасын белгілеу туралы" Махамбет ауданы әкімдігінің 2016 жылғы 14 қыркүйектегі № 25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3 жылғы 13 наурыздағы № 43 қаулысы. Атырау облысының Әділет департаментінде 2023 жылғы 16 наурызда № 498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ы әкімдігінің 2016 жылғы 14 қыркүйектегі № 253 "Махамбет ауданының мүгедектерін жұмысқа орналастыру үшін жұмыс орындарының квотасын белгілеу туралы" (Нормативтік құқықтық актілерді мемлекеттік тіркеу тізілімінде № 36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