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9fd36" w14:textId="319fd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ауданы бойынша ауданішілік және ауылішілік бағыттарға жолаушылар мен багажды автомобиль көлігімен тұрақты тасымалдау тарифтерін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ауданы әкiмдiгiнiң 2021 жылғы 13 мамырдағы № 271 қаулысы. Түркістан облысының Әдiлет департаментiнде 2021 жылғы 13 мамырда № 6205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көлігі туралы" Қазақстан Республикасының 2003 жылғы 4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"Тұрақты маршруттар бойынша жолаушылар мен багажды тасымалдау жөнінде қызмет көрсетуге тарифтер есептеу әдістемесін бекіту туралы" Қазақстан Республикасы Көлік және коммуникация министрінің 2011 жылғы 13 қазандағы № 614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> (Нормативтік құқықтық актілерді мемлекеттік тіркеу тізіліміне № 7297 болып тіркелген) сәйкес, Ордабасы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Ордабасы ауданы бойынша жолаушылар мен багажды тұрақты автомобиль көлігімен тасымалдау маршруттарына мынадай тарифтер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Ауданішілік бағыттарға жолаушылар мен багажды автомобиль көлігімен тасымалдауға 1 шақырымға – 6,0 (алты теңге)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Ауылішілік бағыттарға жолаушылар мен багажды автомобиль көлігімен тасымалдауға – 50 (елу)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"Ордабасы ауданы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жарияланғаннан кейін Ордабасы ауданы әкімдігі интернет-ресурсына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әкiмiнiң орынбасары Н.Сулейменовке жүктелсiн.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Турашбеков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Мәслихатының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Қ.Әбдіхалық____________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"_________2021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