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e45" w14:textId="762f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8 желтоқсандағы № 284 қаулысы. Қазақстан Республикасының Әділет министрлігінде 2021 жылғы 15 желтоқсанда № 25806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Жітіқара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Жітіқара ауданы әкімдігінің 30.04.2025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кәсіпкерлік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Қостанай облысы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әкімдігінің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8 желтоқсандағы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284 қаулысына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Жітіқара ауданының аумағында стационарлық емес сауда объектілерін орналастыру орындары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әкімдігінің 30.04.2025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қаласы, В.И. Ленин көшесі, Тәуелсіздік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"Универмаг", "Катюша" дүкендері,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қаласы, Пионерская көшесі, Горняк стадионына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ауылы, Днепропетровская көшесі, № 7 А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"Азия" дүкені,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округі, Аққарға ауылы, Абай көшесі, № 3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ауылы, Клубная көшесі, № 11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округі, Мүктікөл ауылы, Ленин көшесі, № 6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округі, Степной ауылы, Минская көшесі, № 12/1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округі, Тоқтаров ауылы, Комсомольская көшесі, № 5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округі, Львов ауылы, Центральная көшесі, № 3 және № 4 құрылыстар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ауылы, Комсомольская көшесі, № 64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"У Светланы", "Алина" дүкендері,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ауылы, Рабочая көшесі, № 101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"Азық түлік" дүкені, сондай-ақ қоғамдық тамақтану объектілері асхана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ауылы, Школьная көшесі, № 17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округі, Тургенов ауылы, Комсомольская көшесі, № 15 В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ауылы, Бейбітшілік көшесі, № 11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