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23e0a" w14:textId="eb23e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2021 жылғы 4 қазандағы № 237 қаулысы. Қазақстан Республикасының Әділет министрлігінде 2021 жылғы 14 қазанда № 24741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Маңғыстау облысының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Маңғыстау облысы әкімдігінің кейбір қаулыларының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облысы цифрлық технологиялар басқармасы" мемлекеттік мекемесі осы қаулының Қазақстан Республикасы Әділет министрлігінде мемлекеттік тіркелуін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әкімі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 қазандағы № 237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 әкімдігінің күші жойылған кейбір қаулыларының тізімі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облысы әкімдігінің 2016 жылғы 8 шілдедегі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000000"/>
          <w:sz w:val="28"/>
        </w:rPr>
        <w:t xml:space="preserve"> "Ашық деректердің интернет-порталында орналастырылатын ашық деректер тізбесін бекіту туралы" қаулысы (нормативтік құқықтық актілердің мемлекеттік тіркеу тізілімінде № 3128 болып тіркелген).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Маңғыстау облысы әкімдігінің 2018 жылғы 11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облысы әкімдігінің 2016 жылғы 8 шілдедегі № 207 "Ашық деректердің интернет-порталында орналастырылатын ашық деректер тізбесін бекіту туралы" қаулысына өзгеріс енгізу туралы" қаулысы (нормативтік құқықтық актілердің мемлекеттік тіркеу тізілімінде № 3679 болып тіркелген).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Маңғыстау облысы әкімдігінің "Маңғыстау облысы әкімдігінің 2016 жылғы 8 шілдедегі № 207 "Ашық деректердің интернет-порталында орналастырылатын ашық деректер тізбесін бекіту туралы" қаулысына өзгеріс енгізу туралы"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актілердің мемлекеттік тіркеу тізілімінде № 4090 болып тіркелген).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