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d45a" w14:textId="63fd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Бейнеу, Қарақия, Мұнайлы, Түпқараған аудандарының және Ақтау қаласының аумақтарында карантиндік режимді енгізе отырып, карантинді аймақты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2021 жылғы 30 сәуірдегі № 96 қаулысы. Маңғыстау облысы Әділет департаментінде 2021 жылғы 5 мамырда № 4512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Өсімдіктер карантині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Заңының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"Қазақстан Республикасы Ауыл шаруашылығы министрлігінің Агроөнеркәсіптік кешендегі мемлекеттік инспекция комитетінің Маңғыстау облыстық аумақтық инспекциясы" мемлекеттік мекемесінің 2021 жылғы 24 ақпандағы № 01-43/149 және 2021 жылғы 18 наурыздағы № 01-43/210 ұсыныстарының негізінде Маңғыстау облысының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Кіріспесі жаңа редакцияда - Маңғыстау облысы әкімдігінің 03.12.2021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Бейнеу, Қарақия, Мұнайлы, Түпқараған аудандарының және Ақтау қаласының аумақтарында карантиндік режимді енгізе отырып карантинді аймақ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Маңғыстау облысы әкімдігінің кейбір қаулыларының күші жойылды деп танылсын.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"Маңғыстау облысының ауыл шаруашылығы басқармасы" мемлекеттік мекемесі (С.С. Қалдығұл) осы қаулының әділет органдарында мемлекеттік тіркелуін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Маңғыстау облысы әкімінің орынбасары Ғ.М. Ниязовқа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 қаулысына 1 қосымша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Бейнеу, Қарақия, Мұнайлы, Түпқараған аудандарының және Ақтау қаласының аумақтарында карантиндік режимді енгізе отырып, белгіленетін карантиндік аймақ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Маңғыстау облысы әкімдігінің 03.12.2021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 (ауыл) және елді мекендер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субъектілер, басқа да нысандар атауы, жер телімдерінің 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Карантиндік объектінің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Зақымдалған алаң,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Ақжігіт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Сыңғырлау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Бейнеу көшесі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Тәжіұлы атындағы көшесі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Байбозұлы атындағы көшесі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"Жібек жолы"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ауданының әкімдігі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Бейнеу ауданы бойынша білім бөлімінің "Ы. Алтынсарин атындағы жалпы білім беретін мектеп"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Бейнеу ауданы бойынша білім бөлімінің "Бейнеу лицейі"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 Қосай көшесі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Бейнеу ауданы бойынша білім бөлімінің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"Ы. Алтынсарин атындағы жалпы білім беретін мектеп"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Бейнеу ауданы бойынша білім бөлімінің "Жұмағали Қалдығараев атындағы жалпы білім беретін мектеп"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Бейнеу ауданы бойынша білім бөлімінің "Бейнеу лицейі"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Бейнеу ауданы бойынша білім бөлімінің "Бейнеу гимназиясы"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"Рысбек"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"Дәулет"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"Жаңбыршы"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жол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жол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жол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"Актау" СОСК автокөлік жол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"Ынтымақ" алаңы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"Ақбота" саябағы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үй маңы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 36 үйлер маңы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үй маңы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 15, 25, 42, 45, 47, 8 үйлер маңы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 52 үйлер маңы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үй маңы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 46 үйлер маңы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8, 11 үйлер маңы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жол бойы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шағын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 40 үйлер маңы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Acroptilon repens (D.C.)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5,9901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Cuscuta sp.sp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kuw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Карантиндік объектілер атауларының латын тілінен аудармасы: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Acroptilon repens (D.C.) – жатаған укекіре;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Cuscuta sp.sp – арам сояу;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Tuta absoluta – қызанақ күйесі;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Pseudococcus comstocki kuw – комсток сымыры.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СОСК- сауда ойын-сауық кешені;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ШҚ - шаруа қожалығы;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ЖШС - жауапкершілігі шектеулі серіктестік.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 қаулысына 2 қосымша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әкімдігінің күші жойылды деп танылған кейбір қаулыларының тізбесі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2016 жылғы 7 қазандағы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"Ақтау қаласы ішінде карантиндік режимді енгізе отырып, карантинді аймақты белгілеу туралы" қаулысы (нормативтік құқықтық актілерді мемлекеттік тіркеу Тізілімінде № 3180 болып тіркелген).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Маңғыстау облысы әкімдігінің 2017 жылғы 19 сәуірдегі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облысының Түпқараған, Бейнеу, Мұнайлы және Қарақия аудандарында карантиндік режимді енгізе отырып, карантинді аймақты белгілеу туралы" қаулысы (нормативтік құқықтық актілерді мемлекеттік тіркеу Тізілімінде № 3356 болып тіркелген).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Маңғыстау облысы әкімдігінің 2017 жылғы 19 сәуірдегі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"Маңғыстау, Түпқараған аудандарында карантиндік режимді енгізе отырып, карантиндік аймақты белгілеу туралы" қаулысы (нормативтік құқықтық актілерді мемлекеттік тіркеу Тізілімінде № 3357 болып тіркелген).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