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c4ca0" w14:textId="6dc4c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2020 жылғы 29 желтоқсандағы № 618 "2021-2023 жылдарға арналған Кішіқұм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2021 жылғы 12 наурыздағы № 34 шешімі. Ақтөбе облысының Әділет департаментінде 2021 жылғы 15 наурызда № 8122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2020 жылғы 29 желтоқсандағы № 618 "2021-2023 жылдарға арналған Кішіқұм ауылдық округ бюджетін бекіту туралы" (нормативтік құқықтық актілерді мемлекеттік тіркеу Тізілімінде № 7900 тіркелген, 2021 жылғы 5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"24385,0" сандары "25657,0"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"0" саны "-1272,0"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"0" саны "1272,0"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"0" саны "1272,0"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12 наурыздағы № 34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618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Кішіқұм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