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1f81" w14:textId="b241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2017 жылғы 14 желтоқсандағы № 2/21 "Қорғалжын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Ақмола облысы Қорғалжын аудандық мәслихатының 2021 жылғы 29 сәуірдегі № 1/5 шешімі. Ақмола облысының Әділет департаментінде 2021 жылғы 4 мамырда № 8469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2017 жылғы 14 желтоқсандағы № 2/21 (Нормативтік құқықтық актілерді мемлекеттік тіркеу тізілімінде № 6252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А.Кульбаева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