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6363" w14:textId="af06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Казталов ауданының Ақпәтер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24 желтоқсандағы № 58-1 шешімі. Батыс Қазақстан облысының Әділет департаментінде 2020 жылғы 24 желтоқсанда № 6627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Казталов ауданының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34 971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33 321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37 483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-2 512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–2 512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2021 жылға арналған Ақпәтер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2020 жылғы 22 желтоқсандағы №57-2 "2021-2023 жылдарға арналған аудандық бюджет туралы" (Нормативтік құқықтық актілерді мемлекеттік тіркеу тізілімінде №6574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2021 жылға арналған Ақпәтер ауылдық округінің бюджетіне аудандық бюджеттен берілетін субвенциялар түсімдерінің сомасы 25 494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Ақпәтер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 шешіміне 2-қосымша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Ақпәтер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№58-1 шешіміне 3-қосымша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Ақпәтер ауылдық округінің бюджеті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