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c666" w14:textId="f8d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Ақкөл ауылдық округінің Ақкөл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Ақкөл ауылдық округі әкімінің 2020 жылғы 30 шілдедегі № 1-08/4 шешімі. Павлодар облысының Әділет департаментінде 2020 жылғы 4 тамызда № 68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ылдық округі Ақкөл ауылы тұрғындарының пікірін ескере отырып және 2019 жылғы 13 желтоқсандағы облыстық ономастика комиссиясының қорытындысы негізінде, Ақ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Ақкөл ауылдық округінің Ақкөл ауылындағы келесі көшеле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"Бөгенбай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Мектеп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" көшесі "Жандарбек ат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Мейрам Асылғази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Естай ақын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