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99d" w14:textId="6f4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6 қазандағы № 448 "Қостанай ауданының Затобол кентіндегі № 102 ұңғыма учаскесінде шаруашылық-ауыз су тартудың санитарлық қорғау аймақт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 сәуірдегі № 128 қаулысы. Қостанай облысының Әділет департаментінде 2020 жылғы 8 сәуірде № 908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20 жылғы 2 қаңтардағы № 235 "Қостанай облысы Қостанай ауданының Затобол кентін аудандық маңызы бар қалалар санатына жатқызу және оны қайта атау туралы" Жарлығына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ауданының Затобол кентіндегі № 102 ұңғыма учаскесінде шаруашылық-ауыз су тартудың санитарлық қорғау аймақтарын белгілеу туралы"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3 жылғы 12 желтоқсанда "Қостанай таңы" газетінде жарияланған, Нормативтік құқықтық актілерді мемлекеттік тіркеу тізілімінде № 431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ауданының Тобыл қаласындағы № 102 ұңғыма учаскесінде шаруашылық-ауыз су тартудың санитарлық қорғау аймақтарын белгіл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Қостанай ауданының Тобыл қаласындағы № 102 ұңғыма учаскесінде шаруашылық-ауыз су тартудың санитарлық қорғау аймақтары белгілен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ауданының Тобыл қаласындағы № 102 ұңғыма учаскесінде шаруашылық-ауыз су тартудың санитарлық қорғау аймақтар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алынып таста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