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7e84" w14:textId="05d7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Сарысу аудандық мәслихатының 2016 жылғы 24 қазандағы № 9-3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2020 жылғы 5 қарашадағы № 84-3 шешімі. Жамбыл облысының Әділет департаментінде 2020 жылғы 13 қарашада № 4805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әлеуметтік және медициналық-педагогикалық түзеу арқылы қолдау туралы" Қазақстан Республикасының 2002 жылғы 11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 сәйкес, Сарысу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"Сарысу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Сарысу аудандық мәслихатының 2016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16 қарашасында Қазақстан Республикасы электрондық түрдегі нормативтік құқықтық актілерінің эталондық бақылау банкінде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"тұрғылықты тұратын жері бойынша тіркелгенін растайтын кұжат (мекенжай анықтамасы немесе қала, ауыл әкімінің анықтамасы);" деген жол алынып тасталсын.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қаржы, бюджет, агроөнеркәсіп кешені, қоршаған ортаны қорғау мен табиғатты пайдалану, жергілікті өзін-өзі басқаруды дамыту мәселелері жөніндегі тұрақты комиссиясына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Дондаұлы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Сарысу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