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29e3" w14:textId="1a12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407 "2020-2022 жылдарға арналған Ащылысай ауылдық округі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23 қарашадағы № 519 шешімі. Ақтөбе облысының Әділет департаментінде 2020 жылғы 30 қарашада № 7740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407 "2020-2022 жылдарға арналған Ащылысай ауылдық округі бюджетін бекіту туралы" (нормативтік құқықтық актілерді мемлекеттік тіркеу Тізілімінде № 6767 тіркелген, 2020 жылғы 27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23 қарашадағы № 519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