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cdde" w14:textId="24ec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щ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9 желтоқсандағы № 403 шешімі. Ақтөбе облысының Әділет департаментінде 2020 жылғы 31 желтоқсанда № 78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430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2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 220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430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щы ауылдық округінің 2021 жылға арналған бюджетіне аудандық бюджеттен берілетін субвенция көлемі 21 171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